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6"/>
        <w:gridCol w:w="1082"/>
        <w:gridCol w:w="1926"/>
        <w:gridCol w:w="857"/>
        <w:gridCol w:w="1233"/>
        <w:gridCol w:w="1597"/>
        <w:gridCol w:w="34"/>
        <w:gridCol w:w="1465"/>
      </w:tblGrid>
      <w:tr w:rsidR="00C7098A" w14:paraId="5BB8DF14" w14:textId="77777777" w:rsidTr="00C7098A">
        <w:tc>
          <w:tcPr>
            <w:tcW w:w="1156" w:type="dxa"/>
            <w:vAlign w:val="center"/>
          </w:tcPr>
          <w:p w14:paraId="5655666D" w14:textId="660EB9CC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Activity No.</w:t>
            </w:r>
          </w:p>
        </w:tc>
        <w:tc>
          <w:tcPr>
            <w:tcW w:w="3008" w:type="dxa"/>
            <w:gridSpan w:val="2"/>
            <w:vAlign w:val="center"/>
          </w:tcPr>
          <w:p w14:paraId="25474A9E" w14:textId="38E0E6E3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Activity</w:t>
            </w:r>
          </w:p>
        </w:tc>
        <w:tc>
          <w:tcPr>
            <w:tcW w:w="857" w:type="dxa"/>
            <w:vAlign w:val="center"/>
          </w:tcPr>
          <w:p w14:paraId="3B065096" w14:textId="133AA889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Value</w:t>
            </w:r>
          </w:p>
        </w:tc>
        <w:tc>
          <w:tcPr>
            <w:tcW w:w="1233" w:type="dxa"/>
            <w:vAlign w:val="center"/>
          </w:tcPr>
          <w:p w14:paraId="4DDC9A2D" w14:textId="6C1CDBFF" w:rsidR="00C7098A" w:rsidRPr="00727B81" w:rsidRDefault="00C7098A" w:rsidP="00C70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Completed</w:t>
            </w:r>
          </w:p>
        </w:tc>
        <w:tc>
          <w:tcPr>
            <w:tcW w:w="1597" w:type="dxa"/>
            <w:vAlign w:val="center"/>
          </w:tcPr>
          <w:p w14:paraId="7C4E6560" w14:textId="1B274DB3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Completion Date</w:t>
            </w:r>
          </w:p>
        </w:tc>
        <w:tc>
          <w:tcPr>
            <w:tcW w:w="1499" w:type="dxa"/>
            <w:gridSpan w:val="2"/>
            <w:vAlign w:val="center"/>
          </w:tcPr>
          <w:p w14:paraId="669420BD" w14:textId="41A1270D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Earned</w:t>
            </w:r>
          </w:p>
        </w:tc>
      </w:tr>
      <w:tr w:rsidR="00C7098A" w14:paraId="03AA14F2" w14:textId="77777777" w:rsidTr="008C36F7">
        <w:tc>
          <w:tcPr>
            <w:tcW w:w="1156" w:type="dxa"/>
            <w:vAlign w:val="center"/>
          </w:tcPr>
          <w:p w14:paraId="0BB88CB4" w14:textId="6329A05B" w:rsidR="00C7098A" w:rsidRDefault="00DA5DDF" w:rsidP="00727B81">
            <w:r>
              <w:t>2</w:t>
            </w:r>
            <w:r w:rsidR="00C7098A">
              <w:t>.1</w:t>
            </w:r>
          </w:p>
        </w:tc>
        <w:tc>
          <w:tcPr>
            <w:tcW w:w="3008" w:type="dxa"/>
            <w:gridSpan w:val="2"/>
            <w:vAlign w:val="center"/>
          </w:tcPr>
          <w:p w14:paraId="4A62E04F" w14:textId="2F4D7A8E" w:rsidR="00C7098A" w:rsidRPr="00727B81" w:rsidRDefault="00D1704A" w:rsidP="00727B8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Activate SADD Chapter or </w:t>
            </w:r>
            <w:r w:rsidR="00C7098A" w:rsidRPr="00727B81">
              <w:rPr>
                <w:b/>
                <w:bCs/>
              </w:rPr>
              <w:t>Go!</w:t>
            </w:r>
          </w:p>
          <w:p w14:paraId="41FA7E4D" w14:textId="145124BF" w:rsidR="00C7098A" w:rsidRDefault="00C7098A" w:rsidP="00727B81">
            <w:pPr>
              <w:pStyle w:val="ListParagraph"/>
              <w:numPr>
                <w:ilvl w:val="0"/>
                <w:numId w:val="1"/>
              </w:numPr>
            </w:pPr>
            <w:r>
              <w:t>Download the official SADD-opoly game board</w:t>
            </w:r>
            <w:r w:rsidR="00411279">
              <w:t xml:space="preserve"> or free points for participating last quarter</w:t>
            </w:r>
          </w:p>
        </w:tc>
        <w:tc>
          <w:tcPr>
            <w:tcW w:w="857" w:type="dxa"/>
            <w:vAlign w:val="center"/>
          </w:tcPr>
          <w:p w14:paraId="367A5889" w14:textId="265D5FB0" w:rsidR="00C7098A" w:rsidRDefault="00C7098A" w:rsidP="00727B81">
            <w:pPr>
              <w:jc w:val="center"/>
            </w:pPr>
            <w:r>
              <w:t>$100</w:t>
            </w:r>
          </w:p>
        </w:tc>
        <w:sdt>
          <w:sdtPr>
            <w:id w:val="-91023973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68F0CD60" w14:textId="71BE7C6B" w:rsidR="00C7098A" w:rsidRDefault="001F1960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  <w:sdt>
          <w:sdtPr>
            <w:id w:val="1101062474"/>
            <w:placeholder>
              <w:docPart w:val="7250CE0AC9E34466B500DDC81D4DB9A6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02C9D027" w14:textId="34718DA6" w:rsidR="00C7098A" w:rsidRDefault="00157320" w:rsidP="00727B81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8787347"/>
            <w:placeholder>
              <w:docPart w:val="33338D9D3E5E42BBBC5C87EE42F81914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4C9B7A27" w14:textId="27A780B4" w:rsidR="00C7098A" w:rsidRDefault="00157320" w:rsidP="00727B81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1CEEA7BD" w14:textId="77777777" w:rsidTr="00971107">
        <w:tc>
          <w:tcPr>
            <w:tcW w:w="1156" w:type="dxa"/>
          </w:tcPr>
          <w:p w14:paraId="128AE94B" w14:textId="303322EB" w:rsidR="00C7098A" w:rsidRDefault="00C7098A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2EF2352C" w14:textId="515AF3B6" w:rsidR="00C7098A" w:rsidRDefault="00C7098A">
            <w:r>
              <w:t>N/A; verified by download</w:t>
            </w:r>
            <w:r w:rsidR="00344D39">
              <w:t xml:space="preserve"> or participation</w:t>
            </w:r>
          </w:p>
        </w:tc>
      </w:tr>
      <w:tr w:rsidR="00C7098A" w14:paraId="10FC83BA" w14:textId="77777777" w:rsidTr="00706C95">
        <w:tc>
          <w:tcPr>
            <w:tcW w:w="9350" w:type="dxa"/>
            <w:gridSpan w:val="8"/>
            <w:shd w:val="clear" w:color="auto" w:fill="7F7F7F" w:themeFill="text1" w:themeFillTint="80"/>
          </w:tcPr>
          <w:p w14:paraId="0AA5AD78" w14:textId="0E48B051" w:rsidR="00C7098A" w:rsidRDefault="00C7098A"/>
        </w:tc>
      </w:tr>
      <w:tr w:rsidR="00C7098A" w14:paraId="4B65AFA2" w14:textId="77777777" w:rsidTr="008C36F7">
        <w:tc>
          <w:tcPr>
            <w:tcW w:w="1156" w:type="dxa"/>
            <w:vAlign w:val="center"/>
          </w:tcPr>
          <w:p w14:paraId="1510938D" w14:textId="5E8855BA" w:rsidR="00C7098A" w:rsidRDefault="00DA5DDF" w:rsidP="00BA001F">
            <w:r>
              <w:t>2</w:t>
            </w:r>
            <w:r w:rsidR="00C7098A">
              <w:t>.2</w:t>
            </w:r>
          </w:p>
        </w:tc>
        <w:tc>
          <w:tcPr>
            <w:tcW w:w="3008" w:type="dxa"/>
            <w:gridSpan w:val="2"/>
            <w:vAlign w:val="center"/>
          </w:tcPr>
          <w:p w14:paraId="37F957CC" w14:textId="7CECC82E" w:rsidR="00C7098A" w:rsidRPr="00727B81" w:rsidRDefault="004F751D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Buckle Up Phone Down</w:t>
            </w:r>
          </w:p>
          <w:p w14:paraId="73AA0333" w14:textId="187FFEA6" w:rsidR="00C7098A" w:rsidRDefault="00E05FF1" w:rsidP="00BA001F">
            <w:pPr>
              <w:pStyle w:val="ListParagraph"/>
              <w:numPr>
                <w:ilvl w:val="0"/>
                <w:numId w:val="1"/>
              </w:numPr>
            </w:pPr>
            <w:r w:rsidRPr="00E05FF1">
              <w:t>All SADD membership signs the BUPD pledge</w:t>
            </w:r>
          </w:p>
        </w:tc>
        <w:tc>
          <w:tcPr>
            <w:tcW w:w="857" w:type="dxa"/>
            <w:vAlign w:val="center"/>
          </w:tcPr>
          <w:p w14:paraId="5C49B06A" w14:textId="33794BE2" w:rsidR="00C7098A" w:rsidRDefault="00C7098A" w:rsidP="00BA001F">
            <w:pPr>
              <w:jc w:val="center"/>
            </w:pPr>
            <w:r>
              <w:t>$</w:t>
            </w:r>
            <w:r w:rsidR="00D433C0">
              <w:t>2</w:t>
            </w:r>
            <w:r>
              <w:t>50</w:t>
            </w:r>
          </w:p>
        </w:tc>
        <w:sdt>
          <w:sdtPr>
            <w:id w:val="-648052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60CA58C1" w14:textId="43BA8052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84717451"/>
            <w:placeholder>
              <w:docPart w:val="C38E6F07AA804EE1ABFABA643A1CF091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201BA23" w14:textId="2DC30121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07822241"/>
            <w:placeholder>
              <w:docPart w:val="11862BAE23B34FA5B27D2E8DB83F652F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674E8C35" w14:textId="0C0495CD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4C4C" w14:paraId="63F78BBE" w14:textId="77777777" w:rsidTr="00BA001F">
        <w:tc>
          <w:tcPr>
            <w:tcW w:w="1156" w:type="dxa"/>
            <w:vAlign w:val="center"/>
          </w:tcPr>
          <w:p w14:paraId="2B7C006A" w14:textId="77777777" w:rsidR="00B54C4C" w:rsidRDefault="00B54C4C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4F289C0D" w14:textId="72D63973" w:rsidR="00B54C4C" w:rsidRDefault="004A64BF" w:rsidP="00BA001F">
            <w:r w:rsidRPr="004A64BF">
              <w:t>PDF copy of registration confirmation(s) (remove address(es))</w:t>
            </w:r>
            <w:r w:rsidR="00860390">
              <w:t xml:space="preserve"> attached to submission</w:t>
            </w:r>
          </w:p>
        </w:tc>
      </w:tr>
      <w:tr w:rsidR="00C7098A" w14:paraId="000AAF5A" w14:textId="77777777" w:rsidTr="005318CB">
        <w:tc>
          <w:tcPr>
            <w:tcW w:w="9350" w:type="dxa"/>
            <w:gridSpan w:val="8"/>
            <w:shd w:val="clear" w:color="auto" w:fill="7F7F7F" w:themeFill="text1" w:themeFillTint="80"/>
          </w:tcPr>
          <w:p w14:paraId="425633B6" w14:textId="6EFB157A" w:rsidR="00C7098A" w:rsidRDefault="00C7098A"/>
        </w:tc>
      </w:tr>
      <w:tr w:rsidR="00C7098A" w14:paraId="29E03998" w14:textId="77777777" w:rsidTr="008C36F7">
        <w:tc>
          <w:tcPr>
            <w:tcW w:w="1156" w:type="dxa"/>
            <w:vAlign w:val="center"/>
          </w:tcPr>
          <w:p w14:paraId="0A77F630" w14:textId="5090CFA6" w:rsidR="00C7098A" w:rsidRDefault="00DA5DDF" w:rsidP="00BA001F">
            <w:r>
              <w:t>2</w:t>
            </w:r>
            <w:r w:rsidR="00C7098A">
              <w:t>.3</w:t>
            </w:r>
          </w:p>
        </w:tc>
        <w:tc>
          <w:tcPr>
            <w:tcW w:w="3008" w:type="dxa"/>
            <w:gridSpan w:val="2"/>
            <w:vAlign w:val="center"/>
          </w:tcPr>
          <w:p w14:paraId="372C495C" w14:textId="23CF00A2" w:rsidR="00C7098A" w:rsidRPr="00727B81" w:rsidRDefault="00F16467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Municipal/County Advocacy</w:t>
            </w:r>
          </w:p>
          <w:p w14:paraId="3907118F" w14:textId="2057A42B" w:rsidR="00C7098A" w:rsidRDefault="00F16467" w:rsidP="00BA001F">
            <w:pPr>
              <w:pStyle w:val="ListParagraph"/>
              <w:numPr>
                <w:ilvl w:val="0"/>
                <w:numId w:val="1"/>
              </w:numPr>
            </w:pPr>
            <w:r>
              <w:t>Contact municipal</w:t>
            </w:r>
            <w:r w:rsidR="00B11D48">
              <w:t>/county leadership and invite them to a SADD function</w:t>
            </w:r>
          </w:p>
        </w:tc>
        <w:tc>
          <w:tcPr>
            <w:tcW w:w="857" w:type="dxa"/>
            <w:vAlign w:val="center"/>
          </w:tcPr>
          <w:p w14:paraId="5F396B32" w14:textId="3EA017A8" w:rsidR="00C7098A" w:rsidRDefault="00C7098A" w:rsidP="00BA001F">
            <w:pPr>
              <w:jc w:val="center"/>
            </w:pPr>
            <w:r>
              <w:t>$1</w:t>
            </w:r>
            <w:r w:rsidR="00B11D48">
              <w:t>5</w:t>
            </w:r>
            <w:r>
              <w:t>0</w:t>
            </w:r>
          </w:p>
        </w:tc>
        <w:sdt>
          <w:sdtPr>
            <w:id w:val="-262839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39F06DD2" w14:textId="4C57B4EF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6874160"/>
            <w:placeholder>
              <w:docPart w:val="1D29E4AC6F1140DBA7D5C809AA17CC9E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38D24B9C" w14:textId="63F1215A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30618405"/>
            <w:placeholder>
              <w:docPart w:val="4C22685B402448E784F943BFDF10BA4D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76AB6F78" w14:textId="5E7B6640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7969F487" w14:textId="77777777" w:rsidTr="002A7F1F">
        <w:tc>
          <w:tcPr>
            <w:tcW w:w="1156" w:type="dxa"/>
          </w:tcPr>
          <w:p w14:paraId="7492814B" w14:textId="77777777" w:rsidR="00C7098A" w:rsidRDefault="00C7098A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33770E3C" w14:textId="499853E3" w:rsidR="00C7098A" w:rsidRDefault="00C7098A" w:rsidP="00BA001F">
            <w:r>
              <w:t xml:space="preserve">PDF copy of </w:t>
            </w:r>
            <w:r w:rsidR="00B11D48">
              <w:t>invitation or photo of attendance</w:t>
            </w:r>
            <w:r>
              <w:t xml:space="preserve"> attached to submission</w:t>
            </w:r>
          </w:p>
        </w:tc>
      </w:tr>
      <w:tr w:rsidR="00C7098A" w14:paraId="540DD7FE" w14:textId="77777777" w:rsidTr="00BE2B90">
        <w:tc>
          <w:tcPr>
            <w:tcW w:w="9350" w:type="dxa"/>
            <w:gridSpan w:val="8"/>
            <w:shd w:val="clear" w:color="auto" w:fill="7F7F7F" w:themeFill="text1" w:themeFillTint="80"/>
          </w:tcPr>
          <w:p w14:paraId="34F5C831" w14:textId="775A6BE7" w:rsidR="00C7098A" w:rsidRDefault="00C7098A"/>
        </w:tc>
      </w:tr>
      <w:tr w:rsidR="00C7098A" w14:paraId="1339C39E" w14:textId="77777777" w:rsidTr="008C36F7">
        <w:tc>
          <w:tcPr>
            <w:tcW w:w="1156" w:type="dxa"/>
            <w:vAlign w:val="center"/>
          </w:tcPr>
          <w:p w14:paraId="41E57C34" w14:textId="302170FF" w:rsidR="00C7098A" w:rsidRDefault="00DA5DDF" w:rsidP="00BA001F">
            <w:r>
              <w:t>2</w:t>
            </w:r>
            <w:r w:rsidR="00C7098A">
              <w:t>.4</w:t>
            </w:r>
          </w:p>
        </w:tc>
        <w:tc>
          <w:tcPr>
            <w:tcW w:w="3008" w:type="dxa"/>
            <w:gridSpan w:val="2"/>
            <w:vAlign w:val="center"/>
          </w:tcPr>
          <w:p w14:paraId="1BDAA1D2" w14:textId="5141CDAF" w:rsidR="00C7098A" w:rsidRPr="00727B81" w:rsidRDefault="008279D8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Textless Live More</w:t>
            </w:r>
          </w:p>
          <w:p w14:paraId="2D7EC158" w14:textId="43B3F444" w:rsidR="00C7098A" w:rsidRDefault="005371B3" w:rsidP="00BA001F">
            <w:pPr>
              <w:pStyle w:val="ListParagraph"/>
              <w:numPr>
                <w:ilvl w:val="0"/>
                <w:numId w:val="1"/>
              </w:numPr>
            </w:pPr>
            <w:r>
              <w:t>All SADD membership signs the Textless Live More pledge</w:t>
            </w:r>
          </w:p>
        </w:tc>
        <w:tc>
          <w:tcPr>
            <w:tcW w:w="857" w:type="dxa"/>
            <w:vAlign w:val="center"/>
          </w:tcPr>
          <w:p w14:paraId="72CC0E74" w14:textId="524AF720" w:rsidR="00C7098A" w:rsidRDefault="00C7098A" w:rsidP="00BA001F">
            <w:pPr>
              <w:jc w:val="center"/>
            </w:pPr>
            <w:r>
              <w:t>$</w:t>
            </w:r>
            <w:r w:rsidR="00D433C0">
              <w:t>2</w:t>
            </w:r>
            <w:r>
              <w:t>50</w:t>
            </w:r>
          </w:p>
        </w:tc>
        <w:sdt>
          <w:sdtPr>
            <w:id w:val="1487440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7537AAA7" w14:textId="2E41B0FC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4696895"/>
            <w:placeholder>
              <w:docPart w:val="6816BEF6B48B4879BADF0783038BC74B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9536EE8" w14:textId="0ACC599B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43419828"/>
            <w:placeholder>
              <w:docPart w:val="E70E138A28E64976AA9A7E154079352E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30D26A03" w14:textId="381136A8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27B1CA42" w14:textId="77777777" w:rsidTr="00142371">
        <w:tc>
          <w:tcPr>
            <w:tcW w:w="1156" w:type="dxa"/>
          </w:tcPr>
          <w:p w14:paraId="70D6CBFC" w14:textId="77777777" w:rsidR="00C7098A" w:rsidRDefault="00C7098A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B5C86F1" w14:textId="578837D3" w:rsidR="00C7098A" w:rsidRDefault="005371B3" w:rsidP="00BA001F">
            <w:r>
              <w:t>PDF copy of pledge sheet attached to submission</w:t>
            </w:r>
          </w:p>
        </w:tc>
      </w:tr>
      <w:tr w:rsidR="00C7098A" w14:paraId="2BBC9182" w14:textId="77777777" w:rsidTr="002000B8">
        <w:tc>
          <w:tcPr>
            <w:tcW w:w="9350" w:type="dxa"/>
            <w:gridSpan w:val="8"/>
            <w:shd w:val="clear" w:color="auto" w:fill="7F7F7F" w:themeFill="text1" w:themeFillTint="80"/>
          </w:tcPr>
          <w:p w14:paraId="32240ABC" w14:textId="347B80A5" w:rsidR="00C7098A" w:rsidRDefault="00C7098A"/>
        </w:tc>
      </w:tr>
      <w:tr w:rsidR="00C7098A" w14:paraId="2ED6E6E2" w14:textId="77777777" w:rsidTr="008C36F7">
        <w:tc>
          <w:tcPr>
            <w:tcW w:w="1156" w:type="dxa"/>
            <w:vAlign w:val="center"/>
          </w:tcPr>
          <w:p w14:paraId="241EE7A2" w14:textId="1BE5AF85" w:rsidR="00C7098A" w:rsidRDefault="00DA5DDF" w:rsidP="00BA001F">
            <w:r>
              <w:t>2</w:t>
            </w:r>
            <w:r w:rsidR="00C7098A">
              <w:t>.5</w:t>
            </w:r>
          </w:p>
        </w:tc>
        <w:tc>
          <w:tcPr>
            <w:tcW w:w="3008" w:type="dxa"/>
            <w:gridSpan w:val="2"/>
            <w:vAlign w:val="center"/>
          </w:tcPr>
          <w:p w14:paraId="50A8F849" w14:textId="208CA599" w:rsidR="00C7098A" w:rsidRPr="00727B81" w:rsidRDefault="002879D5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Leadership Activity</w:t>
            </w:r>
          </w:p>
          <w:p w14:paraId="7D49D877" w14:textId="438AE3B5" w:rsidR="00C7098A" w:rsidRDefault="00BB3849" w:rsidP="00BA001F">
            <w:pPr>
              <w:pStyle w:val="ListParagraph"/>
              <w:numPr>
                <w:ilvl w:val="0"/>
                <w:numId w:val="1"/>
              </w:numPr>
            </w:pPr>
            <w:r w:rsidRPr="00BB3849">
              <w:t>Host a chapter activity that develops leadership skills</w:t>
            </w:r>
          </w:p>
        </w:tc>
        <w:tc>
          <w:tcPr>
            <w:tcW w:w="857" w:type="dxa"/>
            <w:vAlign w:val="center"/>
          </w:tcPr>
          <w:p w14:paraId="1502462B" w14:textId="6FFB02B3" w:rsidR="00C7098A" w:rsidRDefault="00C7098A" w:rsidP="00BA001F">
            <w:pPr>
              <w:jc w:val="center"/>
            </w:pPr>
            <w:r>
              <w:t>$1</w:t>
            </w:r>
            <w:r w:rsidR="00A47394">
              <w:t>50</w:t>
            </w:r>
          </w:p>
        </w:tc>
        <w:sdt>
          <w:sdtPr>
            <w:id w:val="2004850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0D8C05C2" w14:textId="295A9CC0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03490643"/>
            <w:placeholder>
              <w:docPart w:val="A676D0D16F7548B88CCDDB54A4A0BC7F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34A99B2" w14:textId="5FB0D121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25606035"/>
            <w:placeholder>
              <w:docPart w:val="4C409E0D04B34B5B9B11B0BC0E64002E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2FF6EC60" w14:textId="6CF97D44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0B6BCFCB" w14:textId="77777777" w:rsidTr="00AE0634">
        <w:tc>
          <w:tcPr>
            <w:tcW w:w="1156" w:type="dxa"/>
            <w:vMerge w:val="restart"/>
            <w:vAlign w:val="center"/>
          </w:tcPr>
          <w:p w14:paraId="2C382435" w14:textId="77777777" w:rsidR="00392CAF" w:rsidRDefault="00392CAF" w:rsidP="00AE0634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00D1CB2B" w14:textId="3F8491C2" w:rsidR="00392CAF" w:rsidRDefault="00392CAF" w:rsidP="00BA001F">
            <w:r>
              <w:t>Event Summary (250 words or less; insert below)</w:t>
            </w:r>
          </w:p>
        </w:tc>
      </w:tr>
      <w:tr w:rsidR="00392CAF" w14:paraId="1F4723C6" w14:textId="77777777" w:rsidTr="009B218B">
        <w:tc>
          <w:tcPr>
            <w:tcW w:w="1156" w:type="dxa"/>
            <w:vMerge/>
          </w:tcPr>
          <w:p w14:paraId="1A775691" w14:textId="77777777" w:rsidR="00392CAF" w:rsidRPr="00727B81" w:rsidRDefault="00392CAF" w:rsidP="00BA001F">
            <w:pPr>
              <w:rPr>
                <w:b/>
                <w:bCs/>
              </w:rPr>
            </w:pPr>
          </w:p>
        </w:tc>
        <w:sdt>
          <w:sdtPr>
            <w:id w:val="-1572032595"/>
            <w:placeholder>
              <w:docPart w:val="E4932D7AB2DB46FBBD8C6FBA653CEA8E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6F40AD59" w14:textId="71EC2276" w:rsidR="00392CAF" w:rsidRDefault="00392CAF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1AC4F600" w14:textId="77777777" w:rsidTr="009B218B">
        <w:tc>
          <w:tcPr>
            <w:tcW w:w="1156" w:type="dxa"/>
            <w:vMerge/>
          </w:tcPr>
          <w:p w14:paraId="5A5A17E5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4D539697" w14:textId="3F8B70C4" w:rsidR="00392CAF" w:rsidRDefault="00392CAF" w:rsidP="00392CAF">
            <w:r>
              <w:t>Number of Students Impacted (insert a number below)</w:t>
            </w:r>
          </w:p>
        </w:tc>
      </w:tr>
      <w:tr w:rsidR="00392CAF" w14:paraId="58F38129" w14:textId="77777777" w:rsidTr="009B218B">
        <w:tc>
          <w:tcPr>
            <w:tcW w:w="1156" w:type="dxa"/>
            <w:vMerge/>
          </w:tcPr>
          <w:p w14:paraId="1A4BDFC8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sdt>
          <w:sdtPr>
            <w:id w:val="-119771542"/>
            <w:placeholder>
              <w:docPart w:val="721D784109F44844985BE1244A2ABFAF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6BD4ACBB" w14:textId="6371ECDD" w:rsidR="00392CAF" w:rsidRDefault="00392CAF" w:rsidP="00392CA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7F227C5F" w14:textId="77777777" w:rsidTr="00FC5B14">
        <w:tc>
          <w:tcPr>
            <w:tcW w:w="9350" w:type="dxa"/>
            <w:gridSpan w:val="8"/>
            <w:shd w:val="clear" w:color="auto" w:fill="7F7F7F" w:themeFill="text1" w:themeFillTint="80"/>
          </w:tcPr>
          <w:p w14:paraId="7C26FF71" w14:textId="1C816C85" w:rsidR="00C7098A" w:rsidRDefault="00C7098A"/>
        </w:tc>
      </w:tr>
      <w:tr w:rsidR="00C7098A" w14:paraId="6353DAC5" w14:textId="77777777" w:rsidTr="008C36F7">
        <w:tc>
          <w:tcPr>
            <w:tcW w:w="1156" w:type="dxa"/>
            <w:vAlign w:val="center"/>
          </w:tcPr>
          <w:p w14:paraId="34917EEB" w14:textId="5A1BAE68" w:rsidR="00C7098A" w:rsidRDefault="00DA5DDF" w:rsidP="00BA001F">
            <w:r>
              <w:t>2</w:t>
            </w:r>
            <w:r w:rsidR="00C7098A">
              <w:t>.6</w:t>
            </w:r>
          </w:p>
        </w:tc>
        <w:tc>
          <w:tcPr>
            <w:tcW w:w="3008" w:type="dxa"/>
            <w:gridSpan w:val="2"/>
            <w:vAlign w:val="center"/>
          </w:tcPr>
          <w:p w14:paraId="4CBEC36E" w14:textId="7DA9ABB7" w:rsidR="00C7098A" w:rsidRPr="00727B81" w:rsidRDefault="00655725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Traffic Safety Event</w:t>
            </w:r>
          </w:p>
          <w:p w14:paraId="4D5C266E" w14:textId="44CA2BF9" w:rsidR="00C7098A" w:rsidRDefault="00181E94" w:rsidP="00BA001F">
            <w:pPr>
              <w:pStyle w:val="ListParagraph"/>
              <w:numPr>
                <w:ilvl w:val="0"/>
                <w:numId w:val="1"/>
              </w:numPr>
            </w:pPr>
            <w:r>
              <w:t>Host an event related to traffic safety</w:t>
            </w:r>
          </w:p>
        </w:tc>
        <w:tc>
          <w:tcPr>
            <w:tcW w:w="857" w:type="dxa"/>
            <w:vAlign w:val="center"/>
          </w:tcPr>
          <w:p w14:paraId="633B3123" w14:textId="641B0C8F" w:rsidR="00C7098A" w:rsidRDefault="00C7098A" w:rsidP="00BA001F">
            <w:pPr>
              <w:jc w:val="center"/>
            </w:pPr>
            <w:r>
              <w:t>$</w:t>
            </w:r>
            <w:r w:rsidR="00EA06DD">
              <w:t>200</w:t>
            </w:r>
          </w:p>
        </w:tc>
        <w:sdt>
          <w:sdtPr>
            <w:id w:val="-1513136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5A752419" w14:textId="3993A911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93463036"/>
            <w:placeholder>
              <w:docPart w:val="2BCBBE6A07A84C0A86ACAF9DA80A1ABC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70D8EA1F" w14:textId="09DAE1C1" w:rsidR="00C7098A" w:rsidRDefault="008C7F26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78140337"/>
            <w:placeholder>
              <w:docPart w:val="F4CC9C7EF41347B49979D15D1551A8BD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4C9AA25E" w14:textId="23404980" w:rsidR="00C7098A" w:rsidRDefault="008C7F26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6C9C8AAE" w14:textId="77777777" w:rsidTr="008D3C5F">
        <w:tc>
          <w:tcPr>
            <w:tcW w:w="1156" w:type="dxa"/>
            <w:vMerge w:val="restart"/>
            <w:vAlign w:val="center"/>
          </w:tcPr>
          <w:p w14:paraId="0A078D41" w14:textId="77777777" w:rsidR="00392CAF" w:rsidRDefault="00392CAF" w:rsidP="008D3C5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5EC2A764" w14:textId="610B530D" w:rsidR="00392CAF" w:rsidRDefault="00392CAF" w:rsidP="008D3C5F">
            <w:r>
              <w:t>Event Summary (250 words or less; insert below)</w:t>
            </w:r>
          </w:p>
        </w:tc>
      </w:tr>
      <w:tr w:rsidR="00392CAF" w14:paraId="5A94E450" w14:textId="77777777" w:rsidTr="00F67939">
        <w:tc>
          <w:tcPr>
            <w:tcW w:w="1156" w:type="dxa"/>
            <w:vMerge/>
          </w:tcPr>
          <w:p w14:paraId="72E579F9" w14:textId="77777777" w:rsidR="00392CAF" w:rsidRPr="00727B81" w:rsidRDefault="00392CAF" w:rsidP="008D3C5F">
            <w:pPr>
              <w:rPr>
                <w:b/>
                <w:bCs/>
              </w:rPr>
            </w:pPr>
          </w:p>
        </w:tc>
        <w:sdt>
          <w:sdtPr>
            <w:id w:val="939638"/>
            <w:placeholder>
              <w:docPart w:val="F0BD408C07D247F6B6C2D0B7EE98844D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68853D7D" w14:textId="0A7E0A1E" w:rsidR="00392CAF" w:rsidRDefault="00392CAF" w:rsidP="008D3C5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6104D384" w14:textId="77777777" w:rsidTr="00F67939">
        <w:tc>
          <w:tcPr>
            <w:tcW w:w="1156" w:type="dxa"/>
            <w:vMerge/>
          </w:tcPr>
          <w:p w14:paraId="68A65506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5018C32F" w14:textId="70A5B4CB" w:rsidR="00392CAF" w:rsidRDefault="00392CAF" w:rsidP="00392CAF">
            <w:r>
              <w:t>Number of Students Impacted (insert a number below)</w:t>
            </w:r>
          </w:p>
        </w:tc>
      </w:tr>
      <w:tr w:rsidR="00392CAF" w14:paraId="61A0F809" w14:textId="77777777" w:rsidTr="00F67939">
        <w:tc>
          <w:tcPr>
            <w:tcW w:w="1156" w:type="dxa"/>
            <w:vMerge/>
          </w:tcPr>
          <w:p w14:paraId="56D8670A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sdt>
          <w:sdtPr>
            <w:id w:val="1579025716"/>
            <w:placeholder>
              <w:docPart w:val="C10DF41686054900A61AA886F58230AC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46F5E00C" w14:textId="2015CF93" w:rsidR="00392CAF" w:rsidRDefault="00392CAF" w:rsidP="00392CA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492476C8" w14:textId="77777777" w:rsidTr="006B7D57">
        <w:tc>
          <w:tcPr>
            <w:tcW w:w="9350" w:type="dxa"/>
            <w:gridSpan w:val="8"/>
            <w:shd w:val="clear" w:color="auto" w:fill="7F7F7F" w:themeFill="text1" w:themeFillTint="80"/>
          </w:tcPr>
          <w:p w14:paraId="690A3F1F" w14:textId="052CAA8B" w:rsidR="00392CAF" w:rsidRDefault="00392CAF" w:rsidP="00392CAF"/>
        </w:tc>
      </w:tr>
      <w:tr w:rsidR="00392CAF" w14:paraId="4264D515" w14:textId="77777777" w:rsidTr="008C36F7">
        <w:tc>
          <w:tcPr>
            <w:tcW w:w="1156" w:type="dxa"/>
            <w:vAlign w:val="center"/>
          </w:tcPr>
          <w:p w14:paraId="64C13CF9" w14:textId="2F46E95F" w:rsidR="00392CAF" w:rsidRDefault="00392CAF" w:rsidP="00392CAF">
            <w:r>
              <w:t>2.7</w:t>
            </w:r>
          </w:p>
        </w:tc>
        <w:tc>
          <w:tcPr>
            <w:tcW w:w="3008" w:type="dxa"/>
            <w:gridSpan w:val="2"/>
            <w:vAlign w:val="center"/>
          </w:tcPr>
          <w:p w14:paraId="644D14DD" w14:textId="21D96492" w:rsidR="00392CAF" w:rsidRPr="00727B81" w:rsidRDefault="00392CAF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>Substance Abuse Guest Speaker</w:t>
            </w:r>
          </w:p>
          <w:p w14:paraId="7C265E83" w14:textId="2E735712" w:rsidR="00392CAF" w:rsidRDefault="00392CAF" w:rsidP="00392CAF">
            <w:pPr>
              <w:pStyle w:val="ListParagraph"/>
              <w:numPr>
                <w:ilvl w:val="0"/>
                <w:numId w:val="1"/>
              </w:numPr>
            </w:pPr>
            <w:r>
              <w:t>Invite a guest speaker on substance abuse to a SADD meeting</w:t>
            </w:r>
          </w:p>
        </w:tc>
        <w:tc>
          <w:tcPr>
            <w:tcW w:w="857" w:type="dxa"/>
            <w:vAlign w:val="center"/>
          </w:tcPr>
          <w:p w14:paraId="6704CDEF" w14:textId="0FE1409E" w:rsidR="00392CAF" w:rsidRDefault="00392CAF" w:rsidP="00392CAF">
            <w:pPr>
              <w:jc w:val="center"/>
            </w:pPr>
            <w:r>
              <w:t>$</w:t>
            </w:r>
            <w:r w:rsidR="00E05AC6">
              <w:t>2</w:t>
            </w:r>
            <w:r>
              <w:t>50</w:t>
            </w:r>
          </w:p>
        </w:tc>
        <w:sdt>
          <w:sdtPr>
            <w:id w:val="1759021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73A40320" w14:textId="1D8EAC9E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4571190"/>
            <w:placeholder>
              <w:docPart w:val="966CCCF9FA604AB7AC3F5610913DB483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3E5D3DE3" w14:textId="19206A66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22968437"/>
            <w:placeholder>
              <w:docPart w:val="03A7D7D6042C44B7A720D37A6748B279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1A1C152B" w14:textId="46D59D42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570ADA91" w14:textId="77777777" w:rsidTr="00BA001F">
        <w:tc>
          <w:tcPr>
            <w:tcW w:w="1156" w:type="dxa"/>
            <w:vMerge w:val="restart"/>
            <w:vAlign w:val="center"/>
          </w:tcPr>
          <w:p w14:paraId="0126904C" w14:textId="77777777" w:rsidR="00392CAF" w:rsidRDefault="00392CAF" w:rsidP="00392CA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3F7A6F41" w14:textId="77777777" w:rsidR="00392CAF" w:rsidRDefault="00392CAF" w:rsidP="00392CAF">
            <w:r>
              <w:t>Event Summary (250 words or less; insert below)</w:t>
            </w:r>
          </w:p>
        </w:tc>
      </w:tr>
      <w:tr w:rsidR="00392CAF" w14:paraId="6B0D4E26" w14:textId="77777777" w:rsidTr="00BA001F">
        <w:tc>
          <w:tcPr>
            <w:tcW w:w="1156" w:type="dxa"/>
            <w:vMerge/>
          </w:tcPr>
          <w:p w14:paraId="566FDCB1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sdt>
          <w:sdtPr>
            <w:id w:val="-2099010159"/>
            <w:placeholder>
              <w:docPart w:val="F4F87DA8E966458EB8B75795FC1C360F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1C726159" w14:textId="77777777" w:rsidR="00392CAF" w:rsidRDefault="00392CAF" w:rsidP="00392CA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789E6E6D" w14:textId="77777777" w:rsidTr="00BA001F">
        <w:tc>
          <w:tcPr>
            <w:tcW w:w="1156" w:type="dxa"/>
            <w:vMerge/>
          </w:tcPr>
          <w:p w14:paraId="327177C7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460CEAF4" w14:textId="63B1C72E" w:rsidR="00392CAF" w:rsidRDefault="00392CAF" w:rsidP="00392CAF">
            <w:r>
              <w:t>Number of Students Impacted (insert a number below)</w:t>
            </w:r>
          </w:p>
        </w:tc>
      </w:tr>
      <w:tr w:rsidR="00392CAF" w14:paraId="1EF3EC7C" w14:textId="77777777" w:rsidTr="00BA001F">
        <w:tc>
          <w:tcPr>
            <w:tcW w:w="1156" w:type="dxa"/>
            <w:vMerge/>
          </w:tcPr>
          <w:p w14:paraId="79269759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sdt>
          <w:sdtPr>
            <w:id w:val="-1897429749"/>
            <w:placeholder>
              <w:docPart w:val="BE6E30C14E2949CC89EF67CDDC3D48C6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58891B94" w14:textId="36331A7C" w:rsidR="00392CAF" w:rsidRDefault="00392CAF" w:rsidP="00392CA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76EB02F5" w14:textId="77777777" w:rsidTr="0042494F">
        <w:tc>
          <w:tcPr>
            <w:tcW w:w="9350" w:type="dxa"/>
            <w:gridSpan w:val="8"/>
            <w:shd w:val="clear" w:color="auto" w:fill="7F7F7F" w:themeFill="text1" w:themeFillTint="80"/>
          </w:tcPr>
          <w:p w14:paraId="511D9507" w14:textId="21731BCC" w:rsidR="00392CAF" w:rsidRDefault="00392CAF" w:rsidP="00392CAF"/>
        </w:tc>
      </w:tr>
      <w:tr w:rsidR="00392CAF" w14:paraId="17153D15" w14:textId="77777777" w:rsidTr="008C36F7">
        <w:tc>
          <w:tcPr>
            <w:tcW w:w="1156" w:type="dxa"/>
            <w:vAlign w:val="center"/>
          </w:tcPr>
          <w:p w14:paraId="314F64E4" w14:textId="49B6340E" w:rsidR="00392CAF" w:rsidRDefault="00392CAF" w:rsidP="00392CAF">
            <w:r>
              <w:t>2.8</w:t>
            </w:r>
          </w:p>
        </w:tc>
        <w:tc>
          <w:tcPr>
            <w:tcW w:w="3008" w:type="dxa"/>
            <w:gridSpan w:val="2"/>
            <w:vAlign w:val="center"/>
          </w:tcPr>
          <w:p w14:paraId="4DDE45A3" w14:textId="062D279E" w:rsidR="00392CAF" w:rsidRPr="00727B81" w:rsidRDefault="00392CAF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>Press Release</w:t>
            </w:r>
          </w:p>
          <w:p w14:paraId="63224AA4" w14:textId="0262E4E7" w:rsidR="00392CAF" w:rsidRDefault="00392CAF" w:rsidP="00392CAF">
            <w:pPr>
              <w:pStyle w:val="ListParagraph"/>
              <w:numPr>
                <w:ilvl w:val="0"/>
                <w:numId w:val="1"/>
              </w:numPr>
            </w:pPr>
            <w:r>
              <w:t>Send your local media a press release</w:t>
            </w:r>
          </w:p>
        </w:tc>
        <w:tc>
          <w:tcPr>
            <w:tcW w:w="857" w:type="dxa"/>
            <w:vAlign w:val="center"/>
          </w:tcPr>
          <w:p w14:paraId="359659E8" w14:textId="77777777" w:rsidR="00392CAF" w:rsidRDefault="00392CAF" w:rsidP="00392CAF">
            <w:pPr>
              <w:jc w:val="center"/>
            </w:pPr>
            <w:r>
              <w:t>$100</w:t>
            </w:r>
          </w:p>
        </w:tc>
        <w:sdt>
          <w:sdtPr>
            <w:id w:val="2046093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4B2156E7" w14:textId="17BA1316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0321057"/>
            <w:placeholder>
              <w:docPart w:val="3CA7276FB3D543A38C1C55B449D7E200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6403FB6F" w14:textId="717AF025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9037337"/>
            <w:placeholder>
              <w:docPart w:val="3D7F4788C8B94A76931FBBDA1E3F81FF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07D1CF95" w14:textId="56A499E0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6551C06E" w14:textId="77777777" w:rsidTr="00A8197F">
        <w:tc>
          <w:tcPr>
            <w:tcW w:w="1156" w:type="dxa"/>
          </w:tcPr>
          <w:p w14:paraId="3F03518F" w14:textId="77777777" w:rsidR="00392CAF" w:rsidRDefault="00392CAF" w:rsidP="00392CA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D5C9F21" w14:textId="4404A957" w:rsidR="00392CAF" w:rsidRDefault="00392CAF" w:rsidP="00392CAF">
            <w:r>
              <w:t>PDF copy of press release attached to submission</w:t>
            </w:r>
          </w:p>
        </w:tc>
      </w:tr>
      <w:tr w:rsidR="00392CAF" w14:paraId="31BB546C" w14:textId="77777777" w:rsidTr="00B953A3">
        <w:tc>
          <w:tcPr>
            <w:tcW w:w="9350" w:type="dxa"/>
            <w:gridSpan w:val="8"/>
            <w:shd w:val="clear" w:color="auto" w:fill="7F7F7F" w:themeFill="text1" w:themeFillTint="80"/>
          </w:tcPr>
          <w:p w14:paraId="3AB44B58" w14:textId="38A6F4F6" w:rsidR="00392CAF" w:rsidRDefault="00392CAF" w:rsidP="00392CAF"/>
        </w:tc>
      </w:tr>
      <w:tr w:rsidR="00392CAF" w14:paraId="2986618D" w14:textId="77777777" w:rsidTr="008C36F7">
        <w:tc>
          <w:tcPr>
            <w:tcW w:w="1156" w:type="dxa"/>
            <w:vAlign w:val="center"/>
          </w:tcPr>
          <w:p w14:paraId="5DF7CF51" w14:textId="5972C2F5" w:rsidR="00392CAF" w:rsidRDefault="00392CAF" w:rsidP="00392CAF">
            <w:r>
              <w:t>2.9</w:t>
            </w:r>
          </w:p>
        </w:tc>
        <w:tc>
          <w:tcPr>
            <w:tcW w:w="3008" w:type="dxa"/>
            <w:gridSpan w:val="2"/>
            <w:vAlign w:val="center"/>
          </w:tcPr>
          <w:p w14:paraId="06D9476C" w14:textId="349CCB6D" w:rsidR="00392CAF" w:rsidRPr="00727B81" w:rsidRDefault="00392CAF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>SADD Membership</w:t>
            </w:r>
          </w:p>
          <w:p w14:paraId="5895AA69" w14:textId="3A7FD6F0" w:rsidR="00392CAF" w:rsidRDefault="00392CAF" w:rsidP="00392CAF">
            <w:pPr>
              <w:pStyle w:val="ListParagraph"/>
              <w:numPr>
                <w:ilvl w:val="0"/>
                <w:numId w:val="1"/>
              </w:numPr>
            </w:pPr>
            <w:r>
              <w:t>Register at least 10 students for membership</w:t>
            </w:r>
          </w:p>
        </w:tc>
        <w:tc>
          <w:tcPr>
            <w:tcW w:w="857" w:type="dxa"/>
            <w:vAlign w:val="center"/>
          </w:tcPr>
          <w:p w14:paraId="00B7767C" w14:textId="34F61F2A" w:rsidR="00392CAF" w:rsidRDefault="00392CAF" w:rsidP="00392CAF">
            <w:pPr>
              <w:jc w:val="center"/>
            </w:pPr>
            <w:r>
              <w:t>$150</w:t>
            </w:r>
          </w:p>
        </w:tc>
        <w:sdt>
          <w:sdtPr>
            <w:id w:val="-1999721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1C08414C" w14:textId="7231C6EB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64225083"/>
            <w:placeholder>
              <w:docPart w:val="4ABDCCEB3AF347768516580D5384B67D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9491B96" w14:textId="657B45FD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07752327"/>
            <w:placeholder>
              <w:docPart w:val="76190A721A9F405BA435B4FEE13CCE01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24B4073C" w14:textId="1A77744C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26B475DD" w14:textId="77777777" w:rsidTr="00AC4CE2">
        <w:tc>
          <w:tcPr>
            <w:tcW w:w="1156" w:type="dxa"/>
          </w:tcPr>
          <w:p w14:paraId="0C501727" w14:textId="77777777" w:rsidR="00392CAF" w:rsidRDefault="00392CAF" w:rsidP="00392CA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794E8D0" w14:textId="4058192B" w:rsidR="00392CAF" w:rsidRDefault="00392CAF" w:rsidP="00392CAF">
            <w:r>
              <w:t>N/A; verified by membership</w:t>
            </w:r>
          </w:p>
        </w:tc>
      </w:tr>
      <w:tr w:rsidR="00392CAF" w14:paraId="5588EF12" w14:textId="77777777" w:rsidTr="009362D1">
        <w:tc>
          <w:tcPr>
            <w:tcW w:w="9350" w:type="dxa"/>
            <w:gridSpan w:val="8"/>
            <w:shd w:val="clear" w:color="auto" w:fill="7F7F7F" w:themeFill="text1" w:themeFillTint="80"/>
          </w:tcPr>
          <w:p w14:paraId="48B4A774" w14:textId="6F27B4F8" w:rsidR="00392CAF" w:rsidRDefault="00392CAF" w:rsidP="00392CAF"/>
        </w:tc>
      </w:tr>
      <w:tr w:rsidR="00392CAF" w14:paraId="2683466E" w14:textId="77777777" w:rsidTr="00ED2378">
        <w:tc>
          <w:tcPr>
            <w:tcW w:w="1156" w:type="dxa"/>
            <w:vAlign w:val="center"/>
          </w:tcPr>
          <w:p w14:paraId="23592AC4" w14:textId="0A055098" w:rsidR="00392CAF" w:rsidRDefault="00392CAF" w:rsidP="00392CAF">
            <w:r>
              <w:t>2.10</w:t>
            </w:r>
          </w:p>
        </w:tc>
        <w:tc>
          <w:tcPr>
            <w:tcW w:w="3008" w:type="dxa"/>
            <w:gridSpan w:val="2"/>
            <w:vAlign w:val="center"/>
          </w:tcPr>
          <w:p w14:paraId="2ECA5671" w14:textId="6FA8DA97" w:rsidR="00392CAF" w:rsidRPr="00727B81" w:rsidRDefault="00392CAF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>SADD Speaks</w:t>
            </w:r>
          </w:p>
          <w:p w14:paraId="2362F5D8" w14:textId="5EC19637" w:rsidR="00392CAF" w:rsidRDefault="00392CAF" w:rsidP="00392CAF">
            <w:pPr>
              <w:pStyle w:val="ListParagraph"/>
              <w:numPr>
                <w:ilvl w:val="0"/>
                <w:numId w:val="1"/>
              </w:numPr>
            </w:pPr>
            <w:r>
              <w:t>Register at least 1 SADD member for SADD Speaks</w:t>
            </w:r>
          </w:p>
        </w:tc>
        <w:tc>
          <w:tcPr>
            <w:tcW w:w="857" w:type="dxa"/>
            <w:vAlign w:val="center"/>
          </w:tcPr>
          <w:p w14:paraId="267E37EC" w14:textId="34FA695D" w:rsidR="00392CAF" w:rsidRDefault="00392CAF" w:rsidP="00392CAF">
            <w:pPr>
              <w:jc w:val="center"/>
            </w:pPr>
            <w:r>
              <w:t>$150</w:t>
            </w:r>
          </w:p>
        </w:tc>
        <w:sdt>
          <w:sdtPr>
            <w:id w:val="2142771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20CECC62" w14:textId="49D47917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8753065"/>
            <w:placeholder>
              <w:docPart w:val="A333916DAB06407ABAB84E0662F51D79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53342FC3" w14:textId="522080DF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47495725"/>
            <w:placeholder>
              <w:docPart w:val="DB5A95FB46E6451096195180A3649864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141937ED" w14:textId="1F9F2413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79040E23" w14:textId="77777777" w:rsidTr="00A6344C">
        <w:tc>
          <w:tcPr>
            <w:tcW w:w="1156" w:type="dxa"/>
          </w:tcPr>
          <w:p w14:paraId="774FCE25" w14:textId="77777777" w:rsidR="00392CAF" w:rsidRDefault="00392CAF" w:rsidP="00392CA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4BA44BFD" w14:textId="5B4BB1A9" w:rsidR="00392CAF" w:rsidRDefault="00392CAF" w:rsidP="00392CAF">
            <w:r>
              <w:t>N/A; verified by attendance</w:t>
            </w:r>
          </w:p>
        </w:tc>
      </w:tr>
      <w:tr w:rsidR="00392CAF" w14:paraId="58B34B95" w14:textId="77777777" w:rsidTr="009F5EC9">
        <w:tc>
          <w:tcPr>
            <w:tcW w:w="9350" w:type="dxa"/>
            <w:gridSpan w:val="8"/>
            <w:shd w:val="clear" w:color="auto" w:fill="7F7F7F" w:themeFill="text1" w:themeFillTint="80"/>
          </w:tcPr>
          <w:p w14:paraId="5A570DA5" w14:textId="5662C27F" w:rsidR="00392CAF" w:rsidRDefault="00392CAF" w:rsidP="00392CAF"/>
        </w:tc>
      </w:tr>
      <w:tr w:rsidR="00392CAF" w14:paraId="5CA630B5" w14:textId="77777777" w:rsidTr="00D069EB">
        <w:trPr>
          <w:trHeight w:val="665"/>
        </w:trPr>
        <w:tc>
          <w:tcPr>
            <w:tcW w:w="2238" w:type="dxa"/>
            <w:gridSpan w:val="2"/>
            <w:vAlign w:val="center"/>
          </w:tcPr>
          <w:p w14:paraId="4EA24084" w14:textId="29DA05EB" w:rsidR="00392CAF" w:rsidRPr="00D45D91" w:rsidRDefault="00392CAF" w:rsidP="00392CAF">
            <w:pPr>
              <w:jc w:val="center"/>
              <w:rPr>
                <w:b/>
                <w:bCs/>
              </w:rPr>
            </w:pPr>
            <w:r w:rsidRPr="00D45D91">
              <w:rPr>
                <w:b/>
                <w:bCs/>
              </w:rPr>
              <w:t>Quarter Final</w:t>
            </w:r>
          </w:p>
        </w:tc>
        <w:tc>
          <w:tcPr>
            <w:tcW w:w="1926" w:type="dxa"/>
            <w:vAlign w:val="center"/>
          </w:tcPr>
          <w:p w14:paraId="0F2CFB0E" w14:textId="790555C8" w:rsidR="00392CAF" w:rsidRPr="00D45D91" w:rsidRDefault="00392CAF" w:rsidP="00392CAF">
            <w:pPr>
              <w:jc w:val="right"/>
              <w:rPr>
                <w:b/>
                <w:bCs/>
              </w:rPr>
            </w:pPr>
            <w:r w:rsidRPr="00D45D91">
              <w:rPr>
                <w:b/>
                <w:bCs/>
              </w:rPr>
              <w:t>Possible Total</w:t>
            </w:r>
          </w:p>
        </w:tc>
        <w:tc>
          <w:tcPr>
            <w:tcW w:w="857" w:type="dxa"/>
            <w:vAlign w:val="center"/>
          </w:tcPr>
          <w:p w14:paraId="4BA81257" w14:textId="25959F3B" w:rsidR="00392CAF" w:rsidRPr="0071517A" w:rsidRDefault="00392CAF" w:rsidP="00392CAF">
            <w:pPr>
              <w:jc w:val="center"/>
            </w:pPr>
            <w:r w:rsidRPr="0071517A">
              <w:t>$1</w:t>
            </w:r>
            <w:r w:rsidR="008D11CB">
              <w:t>,750</w:t>
            </w:r>
          </w:p>
        </w:tc>
        <w:tc>
          <w:tcPr>
            <w:tcW w:w="2864" w:type="dxa"/>
            <w:gridSpan w:val="3"/>
            <w:vAlign w:val="center"/>
          </w:tcPr>
          <w:p w14:paraId="09D46DAC" w14:textId="428956BA" w:rsidR="00392CAF" w:rsidRPr="00D45D91" w:rsidRDefault="00392CAF" w:rsidP="00392CAF">
            <w:pPr>
              <w:jc w:val="right"/>
              <w:rPr>
                <w:b/>
                <w:bCs/>
              </w:rPr>
            </w:pPr>
            <w:r w:rsidRPr="00D45D91">
              <w:rPr>
                <w:b/>
                <w:bCs/>
              </w:rPr>
              <w:t>Earned Total</w:t>
            </w:r>
          </w:p>
        </w:tc>
        <w:sdt>
          <w:sdtPr>
            <w:rPr>
              <w:b/>
              <w:bCs/>
            </w:rPr>
            <w:id w:val="2040695923"/>
            <w:placeholder>
              <w:docPart w:val="EAA899AD41054B8F810FC7AA58198DC9"/>
            </w:placeholder>
            <w:showingPlcHdr/>
            <w:text/>
          </w:sdtPr>
          <w:sdtEndPr/>
          <w:sdtContent>
            <w:tc>
              <w:tcPr>
                <w:tcW w:w="1465" w:type="dxa"/>
                <w:vAlign w:val="center"/>
              </w:tcPr>
              <w:p w14:paraId="02E66B12" w14:textId="41B9D1D5" w:rsidR="00392CAF" w:rsidRPr="00D45D91" w:rsidRDefault="00392CAF" w:rsidP="00392CAF">
                <w:pPr>
                  <w:jc w:val="center"/>
                  <w:rPr>
                    <w:b/>
                    <w:bCs/>
                  </w:rPr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C08A02C" w14:textId="77777777" w:rsidR="00F11CFD" w:rsidRDefault="00F11CFD"/>
    <w:sectPr w:rsidR="00F11CFD" w:rsidSect="00B97185">
      <w:headerReference w:type="even" r:id="rId7"/>
      <w:headerReference w:type="default" r:id="rId8"/>
      <w:headerReference w:type="first" r:id="rId9"/>
      <w:pgSz w:w="12240" w:h="15840"/>
      <w:pgMar w:top="3787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16E67" w14:textId="77777777" w:rsidR="00B12764" w:rsidRDefault="00B12764" w:rsidP="00B12764">
      <w:pPr>
        <w:spacing w:after="0" w:line="240" w:lineRule="auto"/>
      </w:pPr>
      <w:r>
        <w:separator/>
      </w:r>
    </w:p>
  </w:endnote>
  <w:endnote w:type="continuationSeparator" w:id="0">
    <w:p w14:paraId="5D4EC7A1" w14:textId="77777777" w:rsidR="00B12764" w:rsidRDefault="00B12764" w:rsidP="00B12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DA91A" w14:textId="77777777" w:rsidR="00B12764" w:rsidRDefault="00B12764" w:rsidP="00B12764">
      <w:pPr>
        <w:spacing w:after="0" w:line="240" w:lineRule="auto"/>
      </w:pPr>
      <w:r>
        <w:separator/>
      </w:r>
    </w:p>
  </w:footnote>
  <w:footnote w:type="continuationSeparator" w:id="0">
    <w:p w14:paraId="5BA4B84A" w14:textId="77777777" w:rsidR="00B12764" w:rsidRDefault="00B12764" w:rsidP="00B12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09D83" w14:textId="08F6CEB7" w:rsidR="00B12764" w:rsidRDefault="00B12764">
    <w:pPr>
      <w:pStyle w:val="Header"/>
    </w:pPr>
    <w:r>
      <w:rPr>
        <w:noProof/>
      </w:rPr>
      <w:pict w14:anchorId="7F64EA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526516" o:spid="_x0000_s2050" type="#_x0000_t75" style="position:absolute;margin-left:0;margin-top:0;width:611.25pt;height:791.25pt;z-index:-251657216;mso-position-horizontal:center;mso-position-horizontal-relative:margin;mso-position-vertical:center;mso-position-vertical-relative:margin" o:allowincell="f">
          <v:imagedata r:id="rId1" o:title="1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041A3" w14:textId="5D7EFDB8" w:rsidR="00B12764" w:rsidRDefault="00B12764">
    <w:pPr>
      <w:pStyle w:val="Header"/>
    </w:pPr>
    <w:r>
      <w:rPr>
        <w:noProof/>
      </w:rPr>
      <w:pict w14:anchorId="6BD86E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526517" o:spid="_x0000_s2051" type="#_x0000_t75" style="position:absolute;margin-left:-73.15pt;margin-top:-193.4pt;width:611.25pt;height:791.25pt;z-index:-251656192;mso-position-horizontal-relative:margin;mso-position-vertical-relative:margin" o:allowincell="f">
          <v:imagedata r:id="rId1" o:title="1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8823E" w14:textId="499E6626" w:rsidR="00B12764" w:rsidRDefault="00B12764">
    <w:pPr>
      <w:pStyle w:val="Header"/>
    </w:pPr>
    <w:r>
      <w:rPr>
        <w:noProof/>
      </w:rPr>
      <w:pict w14:anchorId="5CC191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526515" o:spid="_x0000_s2049" type="#_x0000_t75" style="position:absolute;margin-left:0;margin-top:0;width:611.25pt;height:791.25pt;z-index:-251658240;mso-position-horizontal:center;mso-position-horizontal-relative:margin;mso-position-vertical:center;mso-position-vertical-relative:margin" o:allowincell="f">
          <v:imagedata r:id="rId1" o:title="14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49E0"/>
    <w:multiLevelType w:val="hybridMultilevel"/>
    <w:tmpl w:val="C4E2CC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81"/>
    <w:rsid w:val="000046D0"/>
    <w:rsid w:val="00150693"/>
    <w:rsid w:val="00157320"/>
    <w:rsid w:val="00181E94"/>
    <w:rsid w:val="001F1960"/>
    <w:rsid w:val="00210DA3"/>
    <w:rsid w:val="00213D7F"/>
    <w:rsid w:val="0021747A"/>
    <w:rsid w:val="002857E6"/>
    <w:rsid w:val="002879D5"/>
    <w:rsid w:val="002F2822"/>
    <w:rsid w:val="00344D39"/>
    <w:rsid w:val="00392CAF"/>
    <w:rsid w:val="00411279"/>
    <w:rsid w:val="004513F9"/>
    <w:rsid w:val="00457604"/>
    <w:rsid w:val="004813EB"/>
    <w:rsid w:val="004A64BF"/>
    <w:rsid w:val="004F751D"/>
    <w:rsid w:val="005204BA"/>
    <w:rsid w:val="005371B3"/>
    <w:rsid w:val="005A29AF"/>
    <w:rsid w:val="005A371A"/>
    <w:rsid w:val="0061573A"/>
    <w:rsid w:val="00655725"/>
    <w:rsid w:val="006A1F35"/>
    <w:rsid w:val="006B5323"/>
    <w:rsid w:val="0071517A"/>
    <w:rsid w:val="00727B81"/>
    <w:rsid w:val="00736722"/>
    <w:rsid w:val="008279D8"/>
    <w:rsid w:val="00860390"/>
    <w:rsid w:val="00867E4E"/>
    <w:rsid w:val="008728E7"/>
    <w:rsid w:val="008C36F7"/>
    <w:rsid w:val="008C7F26"/>
    <w:rsid w:val="008D11CB"/>
    <w:rsid w:val="008D3C5F"/>
    <w:rsid w:val="00951081"/>
    <w:rsid w:val="00960885"/>
    <w:rsid w:val="00972B38"/>
    <w:rsid w:val="009D1956"/>
    <w:rsid w:val="00A46124"/>
    <w:rsid w:val="00A47394"/>
    <w:rsid w:val="00AE0634"/>
    <w:rsid w:val="00AF49EC"/>
    <w:rsid w:val="00B10BD7"/>
    <w:rsid w:val="00B11D48"/>
    <w:rsid w:val="00B12764"/>
    <w:rsid w:val="00B54C4C"/>
    <w:rsid w:val="00B97185"/>
    <w:rsid w:val="00BB3849"/>
    <w:rsid w:val="00C0270B"/>
    <w:rsid w:val="00C4256B"/>
    <w:rsid w:val="00C7098A"/>
    <w:rsid w:val="00C810FA"/>
    <w:rsid w:val="00D069EB"/>
    <w:rsid w:val="00D1704A"/>
    <w:rsid w:val="00D433C0"/>
    <w:rsid w:val="00D45D91"/>
    <w:rsid w:val="00D73930"/>
    <w:rsid w:val="00DA5DDF"/>
    <w:rsid w:val="00DB4F34"/>
    <w:rsid w:val="00E05AC6"/>
    <w:rsid w:val="00E05FF1"/>
    <w:rsid w:val="00EA06DD"/>
    <w:rsid w:val="00ED2378"/>
    <w:rsid w:val="00F11CFD"/>
    <w:rsid w:val="00F16467"/>
    <w:rsid w:val="00F22EA6"/>
    <w:rsid w:val="00F87D1E"/>
    <w:rsid w:val="00F9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A8B38"/>
  <w15:chartTrackingRefBased/>
  <w15:docId w15:val="{617F7ACF-E5C8-4271-A016-E7629184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7B8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5732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12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64"/>
  </w:style>
  <w:style w:type="paragraph" w:styleId="Footer">
    <w:name w:val="footer"/>
    <w:basedOn w:val="Normal"/>
    <w:link w:val="FooterChar"/>
    <w:uiPriority w:val="99"/>
    <w:unhideWhenUsed/>
    <w:rsid w:val="00B127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50CE0AC9E34466B500DDC81D4DB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A2385-B7BA-4BEA-AEC1-C91AEF509656}"/>
      </w:docPartPr>
      <w:docPartBody>
        <w:p w:rsidR="001B4666" w:rsidRDefault="003F7D1A" w:rsidP="003F7D1A">
          <w:pPr>
            <w:pStyle w:val="7250CE0AC9E34466B500DDC81D4DB9A6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338D9D3E5E42BBBC5C87EE42F81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ABD2-9F5F-47C3-821C-0052358DB6C3}"/>
      </w:docPartPr>
      <w:docPartBody>
        <w:p w:rsidR="001B4666" w:rsidRDefault="003F7D1A" w:rsidP="003F7D1A">
          <w:pPr>
            <w:pStyle w:val="33338D9D3E5E42BBBC5C87EE42F81914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8E6F07AA804EE1ABFABA643A1CF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FF3E7-EB20-44D5-BEF2-E6678BF49DF1}"/>
      </w:docPartPr>
      <w:docPartBody>
        <w:p w:rsidR="001B4666" w:rsidRDefault="003F7D1A" w:rsidP="003F7D1A">
          <w:pPr>
            <w:pStyle w:val="C38E6F07AA804EE1ABFABA643A1CF09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862BAE23B34FA5B27D2E8DB83F6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AB02A-8A9D-4382-A888-490783BFFA3E}"/>
      </w:docPartPr>
      <w:docPartBody>
        <w:p w:rsidR="001B4666" w:rsidRDefault="003F7D1A" w:rsidP="003F7D1A">
          <w:pPr>
            <w:pStyle w:val="11862BAE23B34FA5B27D2E8DB83F652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29E4AC6F1140DBA7D5C809AA17C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F9592-D522-4504-A644-347A42568A7B}"/>
      </w:docPartPr>
      <w:docPartBody>
        <w:p w:rsidR="001B4666" w:rsidRDefault="003F7D1A" w:rsidP="003F7D1A">
          <w:pPr>
            <w:pStyle w:val="1D29E4AC6F1140DBA7D5C809AA17CC9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2685B402448E784F943BFDF10B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9BF73-FAD9-48E9-9855-346667AFDCA1}"/>
      </w:docPartPr>
      <w:docPartBody>
        <w:p w:rsidR="001B4666" w:rsidRDefault="003F7D1A" w:rsidP="003F7D1A">
          <w:pPr>
            <w:pStyle w:val="4C22685B402448E784F943BFDF10BA4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16BEF6B48B4879BADF0783038BC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523B6-346D-44DC-B52D-D4884410D2E7}"/>
      </w:docPartPr>
      <w:docPartBody>
        <w:p w:rsidR="001B4666" w:rsidRDefault="003F7D1A" w:rsidP="003F7D1A">
          <w:pPr>
            <w:pStyle w:val="6816BEF6B48B4879BADF0783038BC74B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0E138A28E64976AA9A7E1540793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7A03D-C166-415E-8665-604A7AE5D497}"/>
      </w:docPartPr>
      <w:docPartBody>
        <w:p w:rsidR="001B4666" w:rsidRDefault="003F7D1A" w:rsidP="003F7D1A">
          <w:pPr>
            <w:pStyle w:val="E70E138A28E64976AA9A7E154079352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76D0D16F7548B88CCDDB54A4A0B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44DEE-387B-4E42-9FD2-BF726BAAC18F}"/>
      </w:docPartPr>
      <w:docPartBody>
        <w:p w:rsidR="001B4666" w:rsidRDefault="003F7D1A" w:rsidP="003F7D1A">
          <w:pPr>
            <w:pStyle w:val="A676D0D16F7548B88CCDDB54A4A0BC7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409E0D04B34B5B9B11B0BC0E640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468EC-DD3B-4B96-96B3-844D5720EE40}"/>
      </w:docPartPr>
      <w:docPartBody>
        <w:p w:rsidR="001B4666" w:rsidRDefault="003F7D1A" w:rsidP="003F7D1A">
          <w:pPr>
            <w:pStyle w:val="4C409E0D04B34B5B9B11B0BC0E64002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CBBE6A07A84C0A86ACAF9DA80A1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8CE62-AAD0-443A-AE70-7B86602F70FC}"/>
      </w:docPartPr>
      <w:docPartBody>
        <w:p w:rsidR="001B4666" w:rsidRDefault="003F7D1A" w:rsidP="003F7D1A">
          <w:pPr>
            <w:pStyle w:val="2BCBBE6A07A84C0A86ACAF9DA80A1ABC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CC9C7EF41347B49979D15D1551A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0E3F3-C1C7-4A0B-8EB0-89C8BC5E4FA3}"/>
      </w:docPartPr>
      <w:docPartBody>
        <w:p w:rsidR="001B4666" w:rsidRDefault="003F7D1A" w:rsidP="003F7D1A">
          <w:pPr>
            <w:pStyle w:val="F4CC9C7EF41347B49979D15D1551A8B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932D7AB2DB46FBBD8C6FBA653CE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0B66F-5FB4-448D-99F7-4777C45D5684}"/>
      </w:docPartPr>
      <w:docPartBody>
        <w:p w:rsidR="001B4666" w:rsidRDefault="003F7D1A" w:rsidP="003F7D1A">
          <w:pPr>
            <w:pStyle w:val="E4932D7AB2DB46FBBD8C6FBA653CEA8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1D784109F44844985BE1244A2AB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6AC0F-A060-477C-8F4B-B3A193309A63}"/>
      </w:docPartPr>
      <w:docPartBody>
        <w:p w:rsidR="001B4666" w:rsidRDefault="003F7D1A" w:rsidP="003F7D1A">
          <w:pPr>
            <w:pStyle w:val="721D784109F44844985BE1244A2ABFA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6CCCF9FA604AB7AC3F5610913DB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566F0-66A2-4F7D-B792-9698982DDFF0}"/>
      </w:docPartPr>
      <w:docPartBody>
        <w:p w:rsidR="001B4666" w:rsidRDefault="003F7D1A" w:rsidP="003F7D1A">
          <w:pPr>
            <w:pStyle w:val="966CCCF9FA604AB7AC3F5610913DB483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A7D7D6042C44B7A720D37A6748B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E6219-448C-4C28-AC1C-C63BBAFA730E}"/>
      </w:docPartPr>
      <w:docPartBody>
        <w:p w:rsidR="001B4666" w:rsidRDefault="003F7D1A" w:rsidP="003F7D1A">
          <w:pPr>
            <w:pStyle w:val="03A7D7D6042C44B7A720D37A6748B27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A7276FB3D543A38C1C55B449D7E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883A3-6DA0-4960-A168-F39044632C92}"/>
      </w:docPartPr>
      <w:docPartBody>
        <w:p w:rsidR="001B4666" w:rsidRDefault="003F7D1A" w:rsidP="003F7D1A">
          <w:pPr>
            <w:pStyle w:val="3CA7276FB3D543A38C1C55B449D7E200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7F4788C8B94A76931FBBDA1E3F8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075AE-3AA5-44F7-A295-668553751D80}"/>
      </w:docPartPr>
      <w:docPartBody>
        <w:p w:rsidR="001B4666" w:rsidRDefault="003F7D1A" w:rsidP="003F7D1A">
          <w:pPr>
            <w:pStyle w:val="3D7F4788C8B94A76931FBBDA1E3F81F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BDCCEB3AF347768516580D5384B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CD198-EF26-4579-9736-5007F6E6A565}"/>
      </w:docPartPr>
      <w:docPartBody>
        <w:p w:rsidR="001B4666" w:rsidRDefault="003F7D1A" w:rsidP="003F7D1A">
          <w:pPr>
            <w:pStyle w:val="4ABDCCEB3AF347768516580D5384B67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190A721A9F405BA435B4FEE13CC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23452-4D8D-42FC-9CD8-98E3ACD14393}"/>
      </w:docPartPr>
      <w:docPartBody>
        <w:p w:rsidR="001B4666" w:rsidRDefault="003F7D1A" w:rsidP="003F7D1A">
          <w:pPr>
            <w:pStyle w:val="76190A721A9F405BA435B4FEE13CCE0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33916DAB06407ABAB84E0662F51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39B38-1891-48F0-85F2-2BC91ADD91EF}"/>
      </w:docPartPr>
      <w:docPartBody>
        <w:p w:rsidR="001B4666" w:rsidRDefault="003F7D1A" w:rsidP="003F7D1A">
          <w:pPr>
            <w:pStyle w:val="A333916DAB06407ABAB84E0662F51D7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5A95FB46E6451096195180A3649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876D9-DD49-4838-A021-17828FE2CEF9}"/>
      </w:docPartPr>
      <w:docPartBody>
        <w:p w:rsidR="001B4666" w:rsidRDefault="003F7D1A" w:rsidP="003F7D1A">
          <w:pPr>
            <w:pStyle w:val="DB5A95FB46E6451096195180A3649864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A899AD41054B8F810FC7AA58198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81037-D504-4B3B-B04F-FC237ACD8E39}"/>
      </w:docPartPr>
      <w:docPartBody>
        <w:p w:rsidR="001B4666" w:rsidRDefault="003F7D1A" w:rsidP="003F7D1A">
          <w:pPr>
            <w:pStyle w:val="EAA899AD41054B8F810FC7AA58198DC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BD408C07D247F6B6C2D0B7EE988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5FA1D-35EE-423E-ACFA-56D7B607DA31}"/>
      </w:docPartPr>
      <w:docPartBody>
        <w:p w:rsidR="001B4666" w:rsidRDefault="003F7D1A" w:rsidP="003F7D1A">
          <w:pPr>
            <w:pStyle w:val="F0BD408C07D247F6B6C2D0B7EE98844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0DF41686054900A61AA886F5823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D8439-DF8B-410E-8A83-9406A309BEDF}"/>
      </w:docPartPr>
      <w:docPartBody>
        <w:p w:rsidR="001B4666" w:rsidRDefault="003F7D1A" w:rsidP="003F7D1A">
          <w:pPr>
            <w:pStyle w:val="C10DF41686054900A61AA886F58230AC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F87DA8E966458EB8B75795FC1C3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75708-8BF1-4F30-B855-0F9C6F8C2D91}"/>
      </w:docPartPr>
      <w:docPartBody>
        <w:p w:rsidR="001B4666" w:rsidRDefault="003F7D1A" w:rsidP="003F7D1A">
          <w:pPr>
            <w:pStyle w:val="F4F87DA8E966458EB8B75795FC1C360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E30C14E2949CC89EF67CDDC3D4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C6572-AD71-49BB-AAD6-86D7E56BB0B0}"/>
      </w:docPartPr>
      <w:docPartBody>
        <w:p w:rsidR="001B4666" w:rsidRDefault="003F7D1A" w:rsidP="003F7D1A">
          <w:pPr>
            <w:pStyle w:val="BE6E30C14E2949CC89EF67CDDC3D48C6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1A"/>
    <w:rsid w:val="001B4666"/>
    <w:rsid w:val="003F7D1A"/>
    <w:rsid w:val="0069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7D1A"/>
    <w:rPr>
      <w:color w:val="808080"/>
    </w:rPr>
  </w:style>
  <w:style w:type="paragraph" w:customStyle="1" w:styleId="7250CE0AC9E34466B500DDC81D4DB9A6">
    <w:name w:val="7250CE0AC9E34466B500DDC81D4DB9A6"/>
    <w:rsid w:val="003F7D1A"/>
    <w:rPr>
      <w:rFonts w:eastAsiaTheme="minorHAnsi"/>
    </w:rPr>
  </w:style>
  <w:style w:type="paragraph" w:customStyle="1" w:styleId="33338D9D3E5E42BBBC5C87EE42F81914">
    <w:name w:val="33338D9D3E5E42BBBC5C87EE42F81914"/>
    <w:rsid w:val="003F7D1A"/>
    <w:rPr>
      <w:rFonts w:eastAsiaTheme="minorHAnsi"/>
    </w:rPr>
  </w:style>
  <w:style w:type="paragraph" w:customStyle="1" w:styleId="C38E6F07AA804EE1ABFABA643A1CF091">
    <w:name w:val="C38E6F07AA804EE1ABFABA643A1CF091"/>
    <w:rsid w:val="003F7D1A"/>
    <w:rPr>
      <w:rFonts w:eastAsiaTheme="minorHAnsi"/>
    </w:rPr>
  </w:style>
  <w:style w:type="paragraph" w:customStyle="1" w:styleId="11862BAE23B34FA5B27D2E8DB83F652F">
    <w:name w:val="11862BAE23B34FA5B27D2E8DB83F652F"/>
    <w:rsid w:val="003F7D1A"/>
    <w:rPr>
      <w:rFonts w:eastAsiaTheme="minorHAnsi"/>
    </w:rPr>
  </w:style>
  <w:style w:type="paragraph" w:customStyle="1" w:styleId="1D29E4AC6F1140DBA7D5C809AA17CC9E">
    <w:name w:val="1D29E4AC6F1140DBA7D5C809AA17CC9E"/>
    <w:rsid w:val="003F7D1A"/>
    <w:rPr>
      <w:rFonts w:eastAsiaTheme="minorHAnsi"/>
    </w:rPr>
  </w:style>
  <w:style w:type="paragraph" w:customStyle="1" w:styleId="4C22685B402448E784F943BFDF10BA4D">
    <w:name w:val="4C22685B402448E784F943BFDF10BA4D"/>
    <w:rsid w:val="003F7D1A"/>
    <w:rPr>
      <w:rFonts w:eastAsiaTheme="minorHAnsi"/>
    </w:rPr>
  </w:style>
  <w:style w:type="paragraph" w:customStyle="1" w:styleId="6816BEF6B48B4879BADF0783038BC74B">
    <w:name w:val="6816BEF6B48B4879BADF0783038BC74B"/>
    <w:rsid w:val="003F7D1A"/>
    <w:rPr>
      <w:rFonts w:eastAsiaTheme="minorHAnsi"/>
    </w:rPr>
  </w:style>
  <w:style w:type="paragraph" w:customStyle="1" w:styleId="E70E138A28E64976AA9A7E154079352E">
    <w:name w:val="E70E138A28E64976AA9A7E154079352E"/>
    <w:rsid w:val="003F7D1A"/>
    <w:rPr>
      <w:rFonts w:eastAsiaTheme="minorHAnsi"/>
    </w:rPr>
  </w:style>
  <w:style w:type="paragraph" w:customStyle="1" w:styleId="A676D0D16F7548B88CCDDB54A4A0BC7F">
    <w:name w:val="A676D0D16F7548B88CCDDB54A4A0BC7F"/>
    <w:rsid w:val="003F7D1A"/>
    <w:rPr>
      <w:rFonts w:eastAsiaTheme="minorHAnsi"/>
    </w:rPr>
  </w:style>
  <w:style w:type="paragraph" w:customStyle="1" w:styleId="4C409E0D04B34B5B9B11B0BC0E64002E">
    <w:name w:val="4C409E0D04B34B5B9B11B0BC0E64002E"/>
    <w:rsid w:val="003F7D1A"/>
    <w:rPr>
      <w:rFonts w:eastAsiaTheme="minorHAnsi"/>
    </w:rPr>
  </w:style>
  <w:style w:type="paragraph" w:customStyle="1" w:styleId="2BCBBE6A07A84C0A86ACAF9DA80A1ABC">
    <w:name w:val="2BCBBE6A07A84C0A86ACAF9DA80A1ABC"/>
    <w:rsid w:val="003F7D1A"/>
    <w:rPr>
      <w:rFonts w:eastAsiaTheme="minorHAnsi"/>
    </w:rPr>
  </w:style>
  <w:style w:type="paragraph" w:customStyle="1" w:styleId="F4CC9C7EF41347B49979D15D1551A8BD">
    <w:name w:val="F4CC9C7EF41347B49979D15D1551A8BD"/>
    <w:rsid w:val="003F7D1A"/>
    <w:rPr>
      <w:rFonts w:eastAsiaTheme="minorHAnsi"/>
    </w:rPr>
  </w:style>
  <w:style w:type="paragraph" w:customStyle="1" w:styleId="E4932D7AB2DB46FBBD8C6FBA653CEA8E">
    <w:name w:val="E4932D7AB2DB46FBBD8C6FBA653CEA8E"/>
    <w:rsid w:val="003F7D1A"/>
  </w:style>
  <w:style w:type="paragraph" w:customStyle="1" w:styleId="721D784109F44844985BE1244A2ABFAF">
    <w:name w:val="721D784109F44844985BE1244A2ABFAF"/>
    <w:rsid w:val="003F7D1A"/>
  </w:style>
  <w:style w:type="paragraph" w:customStyle="1" w:styleId="966CCCF9FA604AB7AC3F5610913DB483">
    <w:name w:val="966CCCF9FA604AB7AC3F5610913DB483"/>
    <w:rsid w:val="003F7D1A"/>
  </w:style>
  <w:style w:type="paragraph" w:customStyle="1" w:styleId="03A7D7D6042C44B7A720D37A6748B279">
    <w:name w:val="03A7D7D6042C44B7A720D37A6748B279"/>
    <w:rsid w:val="003F7D1A"/>
  </w:style>
  <w:style w:type="paragraph" w:customStyle="1" w:styleId="3CA7276FB3D543A38C1C55B449D7E200">
    <w:name w:val="3CA7276FB3D543A38C1C55B449D7E200"/>
    <w:rsid w:val="003F7D1A"/>
  </w:style>
  <w:style w:type="paragraph" w:customStyle="1" w:styleId="3D7F4788C8B94A76931FBBDA1E3F81FF">
    <w:name w:val="3D7F4788C8B94A76931FBBDA1E3F81FF"/>
    <w:rsid w:val="003F7D1A"/>
  </w:style>
  <w:style w:type="paragraph" w:customStyle="1" w:styleId="4ABDCCEB3AF347768516580D5384B67D">
    <w:name w:val="4ABDCCEB3AF347768516580D5384B67D"/>
    <w:rsid w:val="003F7D1A"/>
  </w:style>
  <w:style w:type="paragraph" w:customStyle="1" w:styleId="76190A721A9F405BA435B4FEE13CCE01">
    <w:name w:val="76190A721A9F405BA435B4FEE13CCE01"/>
    <w:rsid w:val="003F7D1A"/>
  </w:style>
  <w:style w:type="paragraph" w:customStyle="1" w:styleId="A333916DAB06407ABAB84E0662F51D79">
    <w:name w:val="A333916DAB06407ABAB84E0662F51D79"/>
    <w:rsid w:val="003F7D1A"/>
  </w:style>
  <w:style w:type="paragraph" w:customStyle="1" w:styleId="DB5A95FB46E6451096195180A3649864">
    <w:name w:val="DB5A95FB46E6451096195180A3649864"/>
    <w:rsid w:val="003F7D1A"/>
  </w:style>
  <w:style w:type="paragraph" w:customStyle="1" w:styleId="EAA899AD41054B8F810FC7AA58198DC9">
    <w:name w:val="EAA899AD41054B8F810FC7AA58198DC9"/>
    <w:rsid w:val="003F7D1A"/>
  </w:style>
  <w:style w:type="paragraph" w:customStyle="1" w:styleId="F0BD408C07D247F6B6C2D0B7EE98844D">
    <w:name w:val="F0BD408C07D247F6B6C2D0B7EE98844D"/>
    <w:rsid w:val="003F7D1A"/>
  </w:style>
  <w:style w:type="paragraph" w:customStyle="1" w:styleId="C10DF41686054900A61AA886F58230AC">
    <w:name w:val="C10DF41686054900A61AA886F58230AC"/>
    <w:rsid w:val="003F7D1A"/>
  </w:style>
  <w:style w:type="paragraph" w:customStyle="1" w:styleId="F4F87DA8E966458EB8B75795FC1C360F">
    <w:name w:val="F4F87DA8E966458EB8B75795FC1C360F"/>
    <w:rsid w:val="003F7D1A"/>
  </w:style>
  <w:style w:type="paragraph" w:customStyle="1" w:styleId="BE6E30C14E2949CC89EF67CDDC3D48C6">
    <w:name w:val="BE6E30C14E2949CC89EF67CDDC3D48C6"/>
    <w:rsid w:val="003F7D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4189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Dzurick</dc:creator>
  <cp:keywords/>
  <dc:description/>
  <cp:lastModifiedBy>Chris Dzurick</cp:lastModifiedBy>
  <cp:revision>33</cp:revision>
  <cp:lastPrinted>2021-08-21T22:35:00Z</cp:lastPrinted>
  <dcterms:created xsi:type="dcterms:W3CDTF">2021-08-17T01:02:00Z</dcterms:created>
  <dcterms:modified xsi:type="dcterms:W3CDTF">2021-08-22T02:20:00Z</dcterms:modified>
</cp:coreProperties>
</file>